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3544D" w14:textId="593DF5D2" w:rsidR="00821CD3" w:rsidRPr="00821CD3" w:rsidRDefault="00821CD3" w:rsidP="00821CD3">
      <w:pPr>
        <w:pStyle w:val="Titolo"/>
        <w:rPr>
          <w:w w:val="93"/>
        </w:rPr>
      </w:pPr>
      <w:r>
        <w:rPr>
          <w:w w:val="101"/>
        </w:rPr>
        <w:t>MODU</w:t>
      </w:r>
      <w:r>
        <w:rPr>
          <w:spacing w:val="3"/>
          <w:w w:val="101"/>
        </w:rPr>
        <w:t>L</w:t>
      </w:r>
      <w:r>
        <w:rPr>
          <w:w w:val="101"/>
        </w:rPr>
        <w:t>O</w:t>
      </w:r>
      <w:r>
        <w:rPr>
          <w:spacing w:val="-2"/>
        </w:rPr>
        <w:t xml:space="preserve"> </w:t>
      </w:r>
      <w:r>
        <w:rPr>
          <w:w w:val="98"/>
        </w:rPr>
        <w:t>R</w:t>
      </w:r>
      <w:r>
        <w:rPr>
          <w:spacing w:val="1"/>
          <w:w w:val="98"/>
        </w:rPr>
        <w:t>I</w:t>
      </w:r>
      <w:r>
        <w:rPr>
          <w:spacing w:val="-1"/>
          <w:w w:val="102"/>
        </w:rPr>
        <w:t>C</w:t>
      </w:r>
      <w:r>
        <w:rPr>
          <w:spacing w:val="1"/>
          <w:w w:val="102"/>
        </w:rPr>
        <w:t>H</w:t>
      </w:r>
      <w:r>
        <w:rPr>
          <w:w w:val="98"/>
        </w:rPr>
        <w:t>IESTA</w:t>
      </w:r>
      <w:r>
        <w:rPr>
          <w:spacing w:val="1"/>
        </w:rPr>
        <w:t xml:space="preserve"> </w:t>
      </w:r>
      <w:r>
        <w:t>PE</w:t>
      </w:r>
      <w:r>
        <w:rPr>
          <w:spacing w:val="2"/>
        </w:rPr>
        <w:t>R</w:t>
      </w:r>
      <w:r>
        <w:rPr>
          <w:w w:val="98"/>
        </w:rPr>
        <w:t>ME</w:t>
      </w:r>
      <w:r>
        <w:rPr>
          <w:spacing w:val="2"/>
          <w:w w:val="98"/>
        </w:rPr>
        <w:t>S</w:t>
      </w:r>
      <w:r>
        <w:rPr>
          <w:spacing w:val="-1"/>
          <w:w w:val="95"/>
        </w:rPr>
        <w:t>S</w:t>
      </w:r>
      <w:r>
        <w:rPr>
          <w:w w:val="95"/>
        </w:rPr>
        <w:t>I</w:t>
      </w:r>
      <w:r>
        <w:t xml:space="preserve"> </w:t>
      </w:r>
      <w:r>
        <w:rPr>
          <w:spacing w:val="-1"/>
          <w:w w:val="103"/>
        </w:rPr>
        <w:t>Legg</w:t>
      </w:r>
      <w:r>
        <w:rPr>
          <w:w w:val="103"/>
        </w:rPr>
        <w:t>e</w:t>
      </w:r>
      <w:r>
        <w:rPr>
          <w:spacing w:val="1"/>
        </w:rPr>
        <w:t xml:space="preserve"> </w:t>
      </w:r>
      <w:r>
        <w:rPr>
          <w:w w:val="88"/>
        </w:rPr>
        <w:t>104</w:t>
      </w:r>
      <w:r>
        <w:rPr>
          <w:w w:val="198"/>
        </w:rPr>
        <w:t>/</w:t>
      </w:r>
      <w:r>
        <w:rPr>
          <w:w w:val="93"/>
        </w:rPr>
        <w:t>92</w:t>
      </w:r>
    </w:p>
    <w:p w14:paraId="5500188D" w14:textId="2C6B3F2C" w:rsidR="004264B8" w:rsidRDefault="000E676F">
      <w:pPr>
        <w:pStyle w:val="Titolo1"/>
        <w:spacing w:before="80"/>
        <w:ind w:right="2336"/>
      </w:pPr>
      <w:r>
        <w:t>(Modello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gramStart"/>
      <w:r>
        <w:t>se</w:t>
      </w:r>
      <w:proofErr w:type="gramEnd"/>
      <w:r>
        <w:rPr>
          <w:spacing w:val="-3"/>
        </w:rPr>
        <w:t xml:space="preserve"> </w:t>
      </w:r>
      <w:r>
        <w:t>stesso)</w:t>
      </w:r>
    </w:p>
    <w:p w14:paraId="7FBAB502" w14:textId="77777777" w:rsidR="004264B8" w:rsidRDefault="004264B8">
      <w:pPr>
        <w:pStyle w:val="Corpotesto"/>
        <w:rPr>
          <w:b/>
          <w:sz w:val="26"/>
        </w:rPr>
      </w:pPr>
    </w:p>
    <w:p w14:paraId="38BEFB1F" w14:textId="77777777" w:rsidR="004264B8" w:rsidRDefault="004264B8">
      <w:pPr>
        <w:pStyle w:val="Corpotesto"/>
        <w:spacing w:before="1"/>
        <w:rPr>
          <w:b/>
          <w:sz w:val="22"/>
        </w:rPr>
      </w:pPr>
    </w:p>
    <w:p w14:paraId="11B4B599" w14:textId="77777777" w:rsidR="004264B8" w:rsidRDefault="000E676F">
      <w:pPr>
        <w:pStyle w:val="Corpotesto"/>
        <w:ind w:right="17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Scolastico</w:t>
      </w:r>
    </w:p>
    <w:p w14:paraId="5CA7602F" w14:textId="75273570" w:rsidR="004264B8" w:rsidRDefault="000E676F">
      <w:pPr>
        <w:pStyle w:val="Corpotesto"/>
        <w:ind w:right="170"/>
        <w:jc w:val="right"/>
        <w:rPr>
          <w:rFonts w:ascii="Arial MT"/>
        </w:rPr>
      </w:pPr>
      <w:r>
        <w:rPr>
          <w:rFonts w:ascii="Arial MT"/>
        </w:rPr>
        <w:t>IPIA G. FERRARIS</w:t>
      </w:r>
      <w:r>
        <w:rPr>
          <w:rFonts w:ascii="Arial MT"/>
        </w:rPr>
        <w:br/>
        <w:t>IGLESIAS</w:t>
      </w:r>
    </w:p>
    <w:p w14:paraId="1C21CE5B" w14:textId="77777777" w:rsidR="004264B8" w:rsidRDefault="004264B8">
      <w:pPr>
        <w:pStyle w:val="Corpotesto"/>
        <w:rPr>
          <w:rFonts w:ascii="Arial MT"/>
          <w:sz w:val="26"/>
        </w:rPr>
      </w:pPr>
    </w:p>
    <w:p w14:paraId="57F64662" w14:textId="77777777" w:rsidR="004264B8" w:rsidRDefault="004264B8">
      <w:pPr>
        <w:pStyle w:val="Corpotesto"/>
        <w:spacing w:before="10"/>
        <w:rPr>
          <w:rFonts w:ascii="Arial MT"/>
          <w:sz w:val="21"/>
        </w:rPr>
      </w:pPr>
    </w:p>
    <w:p w14:paraId="1DF708D4" w14:textId="7C3A0A1C" w:rsidR="004264B8" w:rsidRDefault="000E676F">
      <w:pPr>
        <w:pStyle w:val="Titolo1"/>
        <w:tabs>
          <w:tab w:val="left" w:pos="6589"/>
        </w:tabs>
        <w:spacing w:before="1"/>
        <w:ind w:left="1213" w:right="174" w:hanging="1081"/>
        <w:jc w:val="left"/>
      </w:pPr>
      <w:r>
        <w:t>Oggetto:</w:t>
      </w:r>
      <w:r>
        <w:rPr>
          <w:spacing w:val="40"/>
        </w:rPr>
        <w:t xml:space="preserve"> </w:t>
      </w:r>
      <w:r>
        <w:t>Richiesta</w:t>
      </w:r>
      <w:r>
        <w:rPr>
          <w:spacing w:val="43"/>
        </w:rPr>
        <w:t xml:space="preserve"> </w:t>
      </w:r>
      <w:r>
        <w:t>Permessi</w:t>
      </w:r>
      <w:r>
        <w:rPr>
          <w:spacing w:val="44"/>
        </w:rPr>
        <w:t xml:space="preserve"> </w:t>
      </w:r>
      <w:r>
        <w:t>Retribuiti</w:t>
      </w:r>
      <w:r>
        <w:rPr>
          <w:spacing w:val="43"/>
        </w:rPr>
        <w:t xml:space="preserve"> </w:t>
      </w:r>
      <w:r>
        <w:t>ai</w:t>
      </w:r>
      <w:r>
        <w:rPr>
          <w:spacing w:val="43"/>
        </w:rPr>
        <w:t xml:space="preserve"> </w:t>
      </w:r>
      <w:r>
        <w:t>sensi</w:t>
      </w:r>
      <w:r>
        <w:rPr>
          <w:spacing w:val="44"/>
        </w:rPr>
        <w:t xml:space="preserve"> </w:t>
      </w:r>
      <w:r>
        <w:t>dell’art.</w:t>
      </w:r>
      <w:r>
        <w:rPr>
          <w:spacing w:val="42"/>
        </w:rPr>
        <w:t xml:space="preserve"> </w:t>
      </w:r>
      <w:r>
        <w:t>33</w:t>
      </w:r>
      <w:r>
        <w:tab/>
        <w:t>comma</w:t>
      </w:r>
      <w:r>
        <w:rPr>
          <w:spacing w:val="39"/>
        </w:rPr>
        <w:t xml:space="preserve"> </w:t>
      </w:r>
      <w:r>
        <w:t>6,</w:t>
      </w:r>
      <w:r>
        <w:rPr>
          <w:spacing w:val="42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Legge</w:t>
      </w:r>
      <w:r>
        <w:rPr>
          <w:spacing w:val="41"/>
        </w:rPr>
        <w:t xml:space="preserve"> </w:t>
      </w:r>
      <w:r>
        <w:t>104/92,</w:t>
      </w:r>
      <w:r>
        <w:rPr>
          <w:spacing w:val="-57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con legge</w:t>
      </w:r>
      <w:r>
        <w:rPr>
          <w:spacing w:val="-2"/>
        </w:rPr>
        <w:t xml:space="preserve"> </w:t>
      </w:r>
      <w:r>
        <w:t>n. 183/2010.</w:t>
      </w:r>
    </w:p>
    <w:p w14:paraId="291A5DB9" w14:textId="77777777" w:rsidR="004264B8" w:rsidRDefault="004264B8">
      <w:pPr>
        <w:pStyle w:val="Corpotesto"/>
        <w:rPr>
          <w:b/>
          <w:sz w:val="20"/>
        </w:rPr>
      </w:pPr>
    </w:p>
    <w:p w14:paraId="738A383A" w14:textId="77777777" w:rsidR="004264B8" w:rsidRDefault="004264B8">
      <w:pPr>
        <w:pStyle w:val="Corpotesto"/>
        <w:rPr>
          <w:b/>
          <w:sz w:val="20"/>
        </w:rPr>
      </w:pPr>
    </w:p>
    <w:p w14:paraId="189C07DA" w14:textId="77777777" w:rsidR="004264B8" w:rsidRDefault="004264B8">
      <w:pPr>
        <w:pStyle w:val="Corpotesto"/>
        <w:spacing w:before="2"/>
        <w:rPr>
          <w:b/>
        </w:rPr>
      </w:pPr>
    </w:p>
    <w:p w14:paraId="34E5F68F" w14:textId="77777777" w:rsidR="004264B8" w:rsidRDefault="000E676F">
      <w:pPr>
        <w:pStyle w:val="Corpotesto"/>
        <w:tabs>
          <w:tab w:val="left" w:pos="492"/>
          <w:tab w:val="left" w:pos="999"/>
          <w:tab w:val="left" w:pos="9681"/>
        </w:tabs>
        <w:spacing w:before="90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7530A6E9" w14:textId="77777777" w:rsidR="004264B8" w:rsidRDefault="004264B8">
      <w:pPr>
        <w:pStyle w:val="Corpotesto"/>
        <w:spacing w:before="2"/>
        <w:rPr>
          <w:sz w:val="16"/>
        </w:rPr>
      </w:pPr>
    </w:p>
    <w:p w14:paraId="6680261D" w14:textId="77777777" w:rsidR="004264B8" w:rsidRDefault="000E676F">
      <w:pPr>
        <w:pStyle w:val="Corpotesto"/>
        <w:tabs>
          <w:tab w:val="left" w:pos="785"/>
          <w:tab w:val="left" w:pos="2813"/>
          <w:tab w:val="left" w:pos="4507"/>
          <w:tab w:val="left" w:pos="9635"/>
        </w:tabs>
        <w:spacing w:before="90"/>
        <w:ind w:left="132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430EE9" w14:textId="77777777" w:rsidR="004264B8" w:rsidRDefault="004264B8">
      <w:pPr>
        <w:pStyle w:val="Corpotesto"/>
        <w:spacing w:before="2"/>
        <w:rPr>
          <w:sz w:val="16"/>
        </w:rPr>
      </w:pPr>
    </w:p>
    <w:p w14:paraId="709FDB74" w14:textId="77777777" w:rsidR="004264B8" w:rsidRDefault="000E676F">
      <w:pPr>
        <w:pStyle w:val="Corpotesto"/>
        <w:tabs>
          <w:tab w:val="left" w:pos="1379"/>
          <w:tab w:val="left" w:pos="2916"/>
          <w:tab w:val="left" w:pos="8903"/>
          <w:tab w:val="left" w:pos="9652"/>
        </w:tabs>
        <w:spacing w:before="90"/>
        <w:ind w:left="132"/>
      </w:pPr>
      <w:r>
        <w:t>C.A.P.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2F70A" w14:textId="77777777" w:rsidR="004264B8" w:rsidRDefault="004264B8">
      <w:pPr>
        <w:pStyle w:val="Corpotesto"/>
        <w:spacing w:before="2"/>
        <w:rPr>
          <w:sz w:val="16"/>
        </w:rPr>
      </w:pPr>
    </w:p>
    <w:p w14:paraId="4FBC04E3" w14:textId="77777777" w:rsidR="004264B8" w:rsidRDefault="000E676F">
      <w:pPr>
        <w:pStyle w:val="Corpotesto"/>
        <w:tabs>
          <w:tab w:val="left" w:pos="9029"/>
        </w:tabs>
        <w:spacing w:before="90"/>
        <w:ind w:left="132"/>
      </w:pPr>
      <w:r>
        <w:t>dipendente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145286" w14:textId="77777777" w:rsidR="004264B8" w:rsidRDefault="004264B8">
      <w:pPr>
        <w:pStyle w:val="Corpotesto"/>
        <w:spacing w:before="2"/>
        <w:rPr>
          <w:sz w:val="16"/>
        </w:rPr>
      </w:pPr>
    </w:p>
    <w:p w14:paraId="55AEEB9E" w14:textId="77777777" w:rsidR="004264B8" w:rsidRDefault="000E676F">
      <w:pPr>
        <w:pStyle w:val="Corpotesto"/>
        <w:tabs>
          <w:tab w:val="left" w:pos="7876"/>
        </w:tabs>
        <w:spacing w:before="90"/>
        <w:ind w:left="132"/>
      </w:pPr>
      <w:r>
        <w:t>in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91FFDD" w14:textId="77777777" w:rsidR="004264B8" w:rsidRDefault="004264B8">
      <w:pPr>
        <w:pStyle w:val="Corpotesto"/>
        <w:spacing w:before="2"/>
        <w:rPr>
          <w:sz w:val="16"/>
        </w:rPr>
      </w:pPr>
    </w:p>
    <w:p w14:paraId="2611979B" w14:textId="77777777" w:rsidR="004264B8" w:rsidRDefault="000E676F">
      <w:pPr>
        <w:pStyle w:val="Titolo1"/>
        <w:spacing w:before="90"/>
        <w:ind w:right="2318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0BF1D261" w14:textId="77777777" w:rsidR="004264B8" w:rsidRDefault="004264B8">
      <w:pPr>
        <w:pStyle w:val="Corpotesto"/>
        <w:rPr>
          <w:b/>
        </w:rPr>
      </w:pPr>
    </w:p>
    <w:p w14:paraId="57208823" w14:textId="6FC55EF5" w:rsidR="004264B8" w:rsidRDefault="000E676F">
      <w:pPr>
        <w:pStyle w:val="Corpotesto"/>
        <w:spacing w:before="1" w:line="360" w:lineRule="auto"/>
        <w:ind w:left="132" w:right="170"/>
        <w:jc w:val="both"/>
        <w:rPr>
          <w:b/>
        </w:rPr>
      </w:pPr>
      <w:r>
        <w:t>ai sensi dell’art. 33 della Legge 104/92, modificato dalla Legge n° 53 del 08/03/2000, artt. 19 e 20,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 183/2010 e delle</w:t>
      </w:r>
      <w:r>
        <w:rPr>
          <w:spacing w:val="-1"/>
        </w:rPr>
        <w:t xml:space="preserve"> </w:t>
      </w:r>
      <w:r>
        <w:t>vigenti norme</w:t>
      </w:r>
      <w:r>
        <w:rPr>
          <w:spacing w:val="-1"/>
        </w:rPr>
        <w:t xml:space="preserve"> </w:t>
      </w:r>
      <w:r>
        <w:t>contrattuali,</w:t>
      </w:r>
      <w:r>
        <w:rPr>
          <w:spacing w:val="-1"/>
        </w:rPr>
        <w:t xml:space="preserve"> </w:t>
      </w:r>
      <w:r>
        <w:t>di usufruire</w:t>
      </w:r>
      <w:r>
        <w:rPr>
          <w:spacing w:val="2"/>
        </w:rPr>
        <w:t xml:space="preserve"> </w:t>
      </w:r>
      <w:r>
        <w:rPr>
          <w:b/>
          <w:u w:val="thick"/>
        </w:rPr>
        <w:t>per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</w:t>
      </w:r>
      <w:r>
        <w:rPr>
          <w:b/>
          <w:spacing w:val="-2"/>
          <w:u w:val="thick"/>
        </w:rPr>
        <w:t xml:space="preserve"> </w:t>
      </w:r>
      <w:proofErr w:type="gramStart"/>
      <w:r>
        <w:rPr>
          <w:b/>
          <w:u w:val="thick"/>
        </w:rPr>
        <w:t>stess</w:t>
      </w:r>
      <w:r w:rsidR="0088761E">
        <w:rPr>
          <w:b/>
          <w:u w:val="thick"/>
        </w:rPr>
        <w:t>i</w:t>
      </w:r>
      <w:bookmarkStart w:id="0" w:name="_GoBack"/>
      <w:bookmarkEnd w:id="0"/>
      <w:r>
        <w:rPr>
          <w:b/>
          <w:u w:val="thick"/>
        </w:rPr>
        <w:t xml:space="preserve"> </w:t>
      </w:r>
      <w:r>
        <w:rPr>
          <w:b/>
          <w:spacing w:val="1"/>
        </w:rPr>
        <w:t xml:space="preserve"> </w:t>
      </w:r>
      <w:r>
        <w:rPr>
          <w:b/>
        </w:rPr>
        <w:t>di</w:t>
      </w:r>
      <w:proofErr w:type="gramEnd"/>
      <w:r>
        <w:rPr>
          <w:b/>
        </w:rPr>
        <w:t>:</w:t>
      </w:r>
    </w:p>
    <w:p w14:paraId="161389B3" w14:textId="6CA83942" w:rsidR="004264B8" w:rsidRDefault="00045A41">
      <w:pPr>
        <w:pStyle w:val="Titolo1"/>
        <w:ind w:left="49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5EEFD93" wp14:editId="61F7709E">
                <wp:simplePos x="0" y="0"/>
                <wp:positionH relativeFrom="page">
                  <wp:posOffset>720090</wp:posOffset>
                </wp:positionH>
                <wp:positionV relativeFrom="paragraph">
                  <wp:posOffset>30480</wp:posOffset>
                </wp:positionV>
                <wp:extent cx="114300" cy="133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6F38E5" id="Rectangle 5" o:spid="_x0000_s1026" style="position:absolute;margin-left:56.7pt;margin-top:2.4pt;width:9pt;height:10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PzJgIAACsEAAAOAAAAZHJzL2Uyb0RvYy54bWysU21v0zAQ/o7Ef7D8nabpC2zR0mlaGUIa&#10;MDH4AVfHaSwcnzm7Tcev5+x0pcA3RD5Yvtzd4+eeu7u6PvRW7DUFg66W5WQqhXYKG+O2tfz65e7V&#10;hRQhgmvAotO1fNJBXq9evrgafKVn2KFtNAkGcaEafC27GH1VFEF1uocwQa8dO1ukHiKbtC0agoHR&#10;e1vMptPXxYDUeEKlQ+C/69EpVxm/bbWKn9o26ChsLZlbzCflc5POYnUF1ZbAd0YdacA/sOjBOH70&#10;BLWGCGJH5i+o3ijCgG2cKOwLbFujdK6Bqymnf1Tz2IHXuRYWJ/iTTOH/waqP+wcSpqnlUgoHPbfo&#10;M4sGbmu1WCZ5Bh8qjnr0D5QKDP4e1bcgHN52HKVviHDoNDRMqkzxxW8JyQicKjbDB2wYHXYRs1KH&#10;lvoEyBqIQ27I06kh+hCF4p9luZhPuW2KXeV8Pl/mhhVQPSd7CvGdxl6kSy2JqWdw2N+HmMhA9RyS&#10;3nJ4Z6zNPbdODLW8XM6WOSGgNU1y5hppu7m1JPaQpiZ/uTKu/jwsIa8hdGNcdo3z1JvIQ21NX8uL&#10;UzZUSaW3rsnPRzB2vDNF646yJaVGxTfYPLFqhOPE8obxpUP6IcXA01rL8H0HpKWw7x0rf1kuFmm8&#10;s7FYvpmxQeeezbkHnGKoWkYpxuttHFdi58lsO36pzKI4vOFutSYrmTo5sjqS5YnMAh+3J438uZ2j&#10;fu346icAAAD//wMAUEsDBBQABgAIAAAAIQD8QsgN2wAAAAgBAAAPAAAAZHJzL2Rvd25yZXYueG1s&#10;TI/LTsMwEEX3SPyDNUjsqJM+UBXiVAHRbSVaJGDnxoMdNR5HsduEv2e6guXRvbqPcjP5TlxwiG0g&#10;BfksA4HUBNOSVfB+2D6sQcSkyeguECr4wQib6vam1IUJI73hZZ+s4BCKhVbgUuoLKWPj0Os4Cz0S&#10;a99h8DoxDlaaQY8c7js5z7JH6XVL3OB0jy8Om9P+7BW89l+7emWjrD+S+zyF53Hrdlap+7upfgKR&#10;cEp/ZrjO5+lQ8aZjOJOJomPOF0u2Kljyg6u+yJmPCuarNciqlP8PVL8AAAD//wMAUEsBAi0AFAAG&#10;AAgAAAAhALaDOJL+AAAA4QEAABMAAAAAAAAAAAAAAAAAAAAAAFtDb250ZW50X1R5cGVzXS54bWxQ&#10;SwECLQAUAAYACAAAACEAOP0h/9YAAACUAQAACwAAAAAAAAAAAAAAAAAvAQAAX3JlbHMvLnJlbHNQ&#10;SwECLQAUAAYACAAAACEACGaj8yYCAAArBAAADgAAAAAAAAAAAAAAAAAuAgAAZHJzL2Uyb0RvYy54&#10;bWxQSwECLQAUAAYACAAAACEA/ELIDdsAAAAIAQAADwAAAAAAAAAAAAAAAACABAAAZHJzL2Rvd25y&#10;ZXYueG1sUEsFBgAAAAAEAAQA8wAAAIgFAAAAAA==&#10;" filled="f">
                <w10:wrap anchorx="page"/>
              </v:rect>
            </w:pict>
          </mc:Fallback>
        </mc:AlternateContent>
      </w:r>
      <w:r w:rsidR="000E676F">
        <w:t>3</w:t>
      </w:r>
      <w:r w:rsidR="000E676F">
        <w:rPr>
          <w:spacing w:val="-1"/>
        </w:rPr>
        <w:t xml:space="preserve"> </w:t>
      </w:r>
      <w:r w:rsidR="000E676F">
        <w:t>giorni</w:t>
      </w:r>
      <w:r w:rsidR="000E676F">
        <w:rPr>
          <w:spacing w:val="-1"/>
        </w:rPr>
        <w:t xml:space="preserve"> </w:t>
      </w:r>
      <w:r w:rsidR="000E676F">
        <w:t>di</w:t>
      </w:r>
      <w:r w:rsidR="000E676F">
        <w:rPr>
          <w:spacing w:val="-1"/>
        </w:rPr>
        <w:t xml:space="preserve"> </w:t>
      </w:r>
      <w:r w:rsidR="000E676F">
        <w:t>permesso</w:t>
      </w:r>
      <w:r w:rsidR="000E676F">
        <w:rPr>
          <w:spacing w:val="-1"/>
        </w:rPr>
        <w:t xml:space="preserve"> </w:t>
      </w:r>
      <w:r w:rsidR="000E676F">
        <w:t>retribuiti</w:t>
      </w:r>
      <w:r w:rsidR="000E676F">
        <w:rPr>
          <w:spacing w:val="-1"/>
        </w:rPr>
        <w:t xml:space="preserve"> </w:t>
      </w:r>
      <w:r w:rsidR="000E676F">
        <w:t>mensili;</w:t>
      </w:r>
    </w:p>
    <w:p w14:paraId="0696497C" w14:textId="5B3317B6" w:rsidR="004264B8" w:rsidRDefault="00045A41">
      <w:pPr>
        <w:pStyle w:val="Corpotesto"/>
        <w:tabs>
          <w:tab w:val="left" w:pos="8051"/>
        </w:tabs>
        <w:spacing w:before="139" w:line="360" w:lineRule="auto"/>
        <w:ind w:left="493" w:right="11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82AF31" wp14:editId="158CF22B">
                <wp:simplePos x="0" y="0"/>
                <wp:positionH relativeFrom="page">
                  <wp:posOffset>710565</wp:posOffset>
                </wp:positionH>
                <wp:positionV relativeFrom="paragraph">
                  <wp:posOffset>104140</wp:posOffset>
                </wp:positionV>
                <wp:extent cx="123825" cy="1441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62FD75" id="Rectangle 4" o:spid="_x0000_s1026" style="position:absolute;margin-left:55.95pt;margin-top:8.2pt;width:9.7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ABIwIAACsEAAAOAAAAZHJzL2Uyb0RvYy54bWysU1Fv0zAQfkfiP1h+Z2lKC13UdJo6hpAG&#10;TAx+wNVxGgvHZ85u0/Hrd3a6UuANkQfLl/v83d13d8urQ2/FXlMw6GpZXkyk0E5hY9y2lt++3r5a&#10;SBEiuAYsOl3LRx3k1erli+XgKz3FDm2jSTCJC9Xga9nF6KuiCKrTPYQL9Nqxs0XqIbJJ26IhGJi9&#10;t8V0MnlTDEiNJ1Q6BP57MzrlKvO3rVbxc9sGHYWtJecW80n53KSzWC2h2hL4zqhjGvAPWfRgHAc9&#10;Ud1ABLEj8xdVbxRhwDZeKOwLbFujdK6Bqyknf1Tz0IHXuRYWJ/iTTOH/0apP+3sSpqnlTAoHPbfo&#10;C4sGbmu1mCV5Bh8qRj34e0oFBn+H6nsQDtcdo/Q1EQ6dhoaTKhO++O1BMgI/FZvhIzbMDruIWalD&#10;S30iZA3EITfk8dQQfYhC8c9y+noxnUuh2FXOZuVsniNA9fzYU4jvNfYiXWpJnHomh/1diCkZqJ4h&#10;KZbDW2Nt7rl1Yqjl5Zzpc1loTZOc2aDtZm1J7CFNTf6OccM5LDHfQOhGXHYlGFS9iTzU1vS1XJxe&#10;Q5VUeueaDIlg7HjnFK07ypaUGhXfYPPIqhGOE8sbxpcO6acUA09rLcOPHZCWwn5wrPwlq5PGOxuz&#10;+dspG3Tu2Zx7wCmmqmWUYryu47gSO09m23GkMovi8Jq71ZqsZOrkmNUxWZ7ILPBxe9LIn9sZ9WvH&#10;V08AAAD//wMAUEsDBBQABgAIAAAAIQDFqyHT3AAAAAkBAAAPAAAAZHJzL2Rvd25yZXYueG1sTI/B&#10;TsMwEETvSPyDtUjcqBMKVRviVAHRayUKEuXmxosdNV5HsduEv2d7gtuM9ml2plxPvhNnHGIbSEE+&#10;y0AgNcG0ZBV8vG/uliBi0mR0FwgV/GCEdXV9VerChJHe8LxLVnAIxUIrcCn1hZSxceh1nIUeiW/f&#10;YfA6sR2sNIMeOdx38j7LFtLrlviD0z2+OGyOu5NX8Np/betHG2X9mdz+GJ7HjdtapW5vpvoJRMIp&#10;/cFwqc/VoeJOh3AiE0XHPs9XjLJYPIC4APOcxUHBfJWDrEr5f0H1CwAA//8DAFBLAQItABQABgAI&#10;AAAAIQC2gziS/gAAAOEBAAATAAAAAAAAAAAAAAAAAAAAAABbQ29udGVudF9UeXBlc10ueG1sUEsB&#10;Ai0AFAAGAAgAAAAhADj9If/WAAAAlAEAAAsAAAAAAAAAAAAAAAAALwEAAF9yZWxzLy5yZWxzUEsB&#10;Ai0AFAAGAAgAAAAhAOcHUAEjAgAAKwQAAA4AAAAAAAAAAAAAAAAALgIAAGRycy9lMm9Eb2MueG1s&#10;UEsBAi0AFAAGAAgAAAAhAMWrIdPcAAAACQEAAA8AAAAAAAAAAAAAAAAAfQQAAGRycy9kb3ducmV2&#10;LnhtbFBLBQYAAAAABAAEAPMAAACGBQAAAAA=&#10;" filled="f">
                <w10:wrap anchorx="page"/>
              </v:rect>
            </w:pict>
          </mc:Fallback>
        </mc:AlternateContent>
      </w:r>
      <w:r w:rsidR="000E676F">
        <w:rPr>
          <w:b/>
        </w:rPr>
        <w:t>di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due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ore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giornaliere</w:t>
      </w:r>
      <w:r w:rsidR="000E676F">
        <w:rPr>
          <w:b/>
          <w:spacing w:val="12"/>
        </w:rPr>
        <w:t xml:space="preserve"> </w:t>
      </w:r>
      <w:r w:rsidR="000E676F">
        <w:rPr>
          <w:b/>
        </w:rPr>
        <w:t>per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ogni</w:t>
      </w:r>
      <w:r w:rsidR="000E676F">
        <w:rPr>
          <w:b/>
          <w:spacing w:val="14"/>
        </w:rPr>
        <w:t xml:space="preserve"> </w:t>
      </w:r>
      <w:r w:rsidR="000E676F">
        <w:rPr>
          <w:b/>
        </w:rPr>
        <w:t>giorno</w:t>
      </w:r>
      <w:r w:rsidR="000E676F">
        <w:rPr>
          <w:b/>
          <w:spacing w:val="14"/>
        </w:rPr>
        <w:t xml:space="preserve"> </w:t>
      </w:r>
      <w:r w:rsidR="000E676F">
        <w:rPr>
          <w:b/>
        </w:rPr>
        <w:t>di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lavoro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effettivamente</w:t>
      </w:r>
      <w:r w:rsidR="000E676F">
        <w:rPr>
          <w:b/>
          <w:spacing w:val="12"/>
        </w:rPr>
        <w:t xml:space="preserve"> </w:t>
      </w:r>
      <w:r w:rsidR="000E676F">
        <w:rPr>
          <w:b/>
        </w:rPr>
        <w:t>prestato</w:t>
      </w:r>
      <w:r w:rsidR="000E676F">
        <w:t>,</w:t>
      </w:r>
      <w:r w:rsidR="000E676F">
        <w:rPr>
          <w:spacing w:val="13"/>
        </w:rPr>
        <w:t xml:space="preserve"> </w:t>
      </w:r>
      <w:r w:rsidR="000E676F">
        <w:t>essendo</w:t>
      </w:r>
      <w:r w:rsidR="000E676F">
        <w:rPr>
          <w:spacing w:val="13"/>
        </w:rPr>
        <w:t xml:space="preserve"> </w:t>
      </w:r>
      <w:r w:rsidR="000E676F">
        <w:t>l_</w:t>
      </w:r>
      <w:r w:rsidR="000E676F">
        <w:rPr>
          <w:spacing w:val="14"/>
        </w:rPr>
        <w:t xml:space="preserve"> </w:t>
      </w:r>
      <w:proofErr w:type="spellStart"/>
      <w:r w:rsidR="000E676F">
        <w:t>stess</w:t>
      </w:r>
      <w:proofErr w:type="spellEnd"/>
      <w:r w:rsidR="000E676F">
        <w:rPr>
          <w:spacing w:val="1"/>
        </w:rPr>
        <w:t xml:space="preserve"> </w:t>
      </w:r>
      <w:r w:rsidR="000E676F">
        <w:t xml:space="preserve">già </w:t>
      </w:r>
      <w:proofErr w:type="spellStart"/>
      <w:r w:rsidR="000E676F">
        <w:t>stat</w:t>
      </w:r>
      <w:proofErr w:type="spellEnd"/>
      <w:r w:rsidR="000E676F">
        <w:t xml:space="preserve">_ </w:t>
      </w:r>
      <w:proofErr w:type="spellStart"/>
      <w:r w:rsidR="000E676F">
        <w:t>riconosciut</w:t>
      </w:r>
      <w:proofErr w:type="spellEnd"/>
      <w:r w:rsidR="000E676F">
        <w:t xml:space="preserve">_ portatore di handicap grave </w:t>
      </w:r>
      <w:proofErr w:type="gramStart"/>
      <w:r w:rsidR="000E676F">
        <w:t>( ex</w:t>
      </w:r>
      <w:proofErr w:type="gramEnd"/>
      <w:r w:rsidR="000E676F">
        <w:t xml:space="preserve"> art. 3, comma 3, L. 104/92 ) come da</w:t>
      </w:r>
      <w:r w:rsidR="000E676F">
        <w:rPr>
          <w:spacing w:val="1"/>
        </w:rPr>
        <w:t xml:space="preserve"> </w:t>
      </w:r>
      <w:r w:rsidR="000E676F">
        <w:t>verbale</w:t>
      </w:r>
      <w:r w:rsidR="000E676F">
        <w:rPr>
          <w:spacing w:val="1"/>
        </w:rPr>
        <w:t xml:space="preserve"> </w:t>
      </w:r>
      <w:r w:rsidR="000E676F">
        <w:t>della</w:t>
      </w:r>
      <w:r w:rsidR="000E676F">
        <w:rPr>
          <w:spacing w:val="1"/>
        </w:rPr>
        <w:t xml:space="preserve"> </w:t>
      </w:r>
      <w:r w:rsidR="000E676F">
        <w:t>Commissione</w:t>
      </w:r>
      <w:r w:rsidR="000E676F">
        <w:rPr>
          <w:spacing w:val="1"/>
        </w:rPr>
        <w:t xml:space="preserve"> </w:t>
      </w:r>
      <w:r w:rsidR="000E676F">
        <w:t>Medica</w:t>
      </w:r>
      <w:r w:rsidR="000E676F">
        <w:rPr>
          <w:spacing w:val="1"/>
        </w:rPr>
        <w:t xml:space="preserve"> </w:t>
      </w:r>
      <w:r w:rsidR="000E676F">
        <w:t>per</w:t>
      </w:r>
      <w:r w:rsidR="000E676F">
        <w:rPr>
          <w:spacing w:val="1"/>
        </w:rPr>
        <w:t xml:space="preserve"> </w:t>
      </w:r>
      <w:r w:rsidR="000E676F">
        <w:t>l’accertamento</w:t>
      </w:r>
      <w:r w:rsidR="000E676F">
        <w:rPr>
          <w:spacing w:val="1"/>
        </w:rPr>
        <w:t xml:space="preserve"> </w:t>
      </w:r>
      <w:r w:rsidR="000E676F">
        <w:t>dell’</w:t>
      </w:r>
      <w:r w:rsidR="000E676F">
        <w:rPr>
          <w:spacing w:val="1"/>
        </w:rPr>
        <w:t xml:space="preserve"> </w:t>
      </w:r>
      <w:r w:rsidR="000E676F">
        <w:t>handicap</w:t>
      </w:r>
      <w:r w:rsidR="000E676F">
        <w:rPr>
          <w:spacing w:val="1"/>
        </w:rPr>
        <w:t xml:space="preserve"> </w:t>
      </w:r>
      <w:r w:rsidR="000E676F">
        <w:t>(integrata</w:t>
      </w:r>
      <w:r w:rsidR="000E676F">
        <w:rPr>
          <w:spacing w:val="1"/>
        </w:rPr>
        <w:t xml:space="preserve"> </w:t>
      </w:r>
      <w:r w:rsidR="000E676F">
        <w:t>ex</w:t>
      </w:r>
      <w:r w:rsidR="000E676F">
        <w:rPr>
          <w:spacing w:val="1"/>
        </w:rPr>
        <w:t xml:space="preserve"> </w:t>
      </w:r>
      <w:r w:rsidR="000E676F">
        <w:t>art.</w:t>
      </w:r>
      <w:r w:rsidR="000E676F">
        <w:rPr>
          <w:spacing w:val="1"/>
        </w:rPr>
        <w:t xml:space="preserve"> </w:t>
      </w:r>
      <w:r w:rsidR="000E676F">
        <w:t>4</w:t>
      </w:r>
      <w:r w:rsidR="000E676F">
        <w:rPr>
          <w:spacing w:val="1"/>
        </w:rPr>
        <w:t xml:space="preserve"> </w:t>
      </w:r>
      <w:r w:rsidR="000E676F">
        <w:t>medesima</w:t>
      </w:r>
      <w:r w:rsidR="000E676F">
        <w:rPr>
          <w:spacing w:val="40"/>
        </w:rPr>
        <w:t xml:space="preserve"> </w:t>
      </w:r>
      <w:r w:rsidR="000E676F">
        <w:t>Legge)</w:t>
      </w:r>
      <w:r w:rsidR="000E676F">
        <w:rPr>
          <w:spacing w:val="40"/>
        </w:rPr>
        <w:t xml:space="preserve"> </w:t>
      </w:r>
      <w:r w:rsidR="000E676F">
        <w:t>dell’</w:t>
      </w:r>
      <w:r w:rsidR="000E676F">
        <w:rPr>
          <w:spacing w:val="44"/>
        </w:rPr>
        <w:t xml:space="preserve"> </w:t>
      </w:r>
      <w:r w:rsidR="000E676F">
        <w:t>Azienda</w:t>
      </w:r>
      <w:r w:rsidR="000E676F">
        <w:rPr>
          <w:spacing w:val="39"/>
        </w:rPr>
        <w:t xml:space="preserve"> </w:t>
      </w:r>
      <w:r w:rsidR="000E676F">
        <w:t>Sanitaria</w:t>
      </w:r>
      <w:r w:rsidR="000E676F">
        <w:rPr>
          <w:spacing w:val="40"/>
        </w:rPr>
        <w:t xml:space="preserve"> </w:t>
      </w:r>
      <w:r w:rsidR="000E676F">
        <w:t>Provinciale</w:t>
      </w:r>
      <w:r w:rsidR="000E676F">
        <w:rPr>
          <w:spacing w:val="40"/>
        </w:rPr>
        <w:t xml:space="preserve"> </w:t>
      </w:r>
      <w:r w:rsidR="000E676F">
        <w:t>di</w:t>
      </w:r>
      <w:r w:rsidR="000E676F">
        <w:rPr>
          <w:u w:val="single"/>
        </w:rPr>
        <w:tab/>
      </w:r>
      <w:r w:rsidR="000E676F">
        <w:t>,</w:t>
      </w:r>
      <w:r w:rsidR="000E676F">
        <w:rPr>
          <w:spacing w:val="42"/>
        </w:rPr>
        <w:t xml:space="preserve"> </w:t>
      </w:r>
      <w:r w:rsidR="000E676F">
        <w:t>che</w:t>
      </w:r>
      <w:r w:rsidR="000E676F">
        <w:rPr>
          <w:spacing w:val="41"/>
        </w:rPr>
        <w:t xml:space="preserve"> </w:t>
      </w:r>
      <w:r w:rsidR="000E676F">
        <w:t>si</w:t>
      </w:r>
      <w:r w:rsidR="000E676F">
        <w:rPr>
          <w:spacing w:val="42"/>
        </w:rPr>
        <w:t xml:space="preserve"> </w:t>
      </w:r>
      <w:r w:rsidR="000E676F">
        <w:t>allega</w:t>
      </w:r>
      <w:r w:rsidR="000E676F">
        <w:rPr>
          <w:spacing w:val="42"/>
        </w:rPr>
        <w:t xml:space="preserve"> </w:t>
      </w:r>
      <w:r w:rsidR="000E676F">
        <w:t>in</w:t>
      </w:r>
      <w:r w:rsidR="000E676F">
        <w:rPr>
          <w:spacing w:val="1"/>
        </w:rPr>
        <w:t xml:space="preserve"> </w:t>
      </w:r>
      <w:r w:rsidR="000E676F">
        <w:t>copia</w:t>
      </w:r>
      <w:r w:rsidR="000E676F">
        <w:rPr>
          <w:spacing w:val="-1"/>
        </w:rPr>
        <w:t xml:space="preserve"> </w:t>
      </w:r>
      <w:r w:rsidR="000E676F">
        <w:t>conforme</w:t>
      </w:r>
      <w:r w:rsidR="000E676F">
        <w:rPr>
          <w:spacing w:val="-2"/>
        </w:rPr>
        <w:t xml:space="preserve"> </w:t>
      </w:r>
      <w:r w:rsidR="000E676F">
        <w:t>all’originale.</w:t>
      </w:r>
    </w:p>
    <w:p w14:paraId="4E8DC907" w14:textId="77777777" w:rsidR="004264B8" w:rsidRDefault="000E676F">
      <w:pPr>
        <w:pStyle w:val="Corpotesto"/>
        <w:spacing w:before="203" w:line="417" w:lineRule="auto"/>
        <w:ind w:left="132" w:right="175" w:firstLine="708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  <w:u w:val="single"/>
        </w:rPr>
        <w:t xml:space="preserve"> </w:t>
      </w:r>
      <w:r>
        <w:t>l</w:t>
      </w:r>
      <w:r>
        <w:rPr>
          <w:spacing w:val="1"/>
          <w:u w:val="single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47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D.P.R.</w:t>
      </w:r>
      <w:r>
        <w:rPr>
          <w:spacing w:val="60"/>
        </w:rPr>
        <w:t xml:space="preserve"> </w:t>
      </w:r>
      <w:r>
        <w:t>n°</w:t>
      </w:r>
      <w:r>
        <w:rPr>
          <w:spacing w:val="60"/>
        </w:rPr>
        <w:t xml:space="preserve"> </w:t>
      </w:r>
      <w:r>
        <w:t>445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consapevole,</w:t>
      </w:r>
      <w:r>
        <w:rPr>
          <w:spacing w:val="16"/>
        </w:rPr>
        <w:t xml:space="preserve"> </w:t>
      </w:r>
      <w:r>
        <w:t>così</w:t>
      </w:r>
      <w:r>
        <w:rPr>
          <w:spacing w:val="15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stabilito</w:t>
      </w:r>
      <w:r>
        <w:rPr>
          <w:spacing w:val="16"/>
        </w:rPr>
        <w:t xml:space="preserve"> </w:t>
      </w:r>
      <w:r>
        <w:t>all’art.</w:t>
      </w:r>
      <w:r>
        <w:rPr>
          <w:spacing w:val="14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medesimo</w:t>
      </w:r>
      <w:r>
        <w:rPr>
          <w:spacing w:val="14"/>
        </w:rPr>
        <w:t xml:space="preserve"> </w:t>
      </w:r>
      <w:r>
        <w:t>decreto,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5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caso</w:t>
      </w:r>
    </w:p>
    <w:p w14:paraId="3065E71D" w14:textId="77777777" w:rsidR="004264B8" w:rsidRDefault="000E676F">
      <w:pPr>
        <w:pStyle w:val="Corpotesto"/>
        <w:ind w:left="132"/>
        <w:jc w:val="both"/>
      </w:pPr>
      <w:r>
        <w:t>di dichiarazione</w:t>
      </w:r>
      <w:r>
        <w:rPr>
          <w:spacing w:val="-1"/>
        </w:rPr>
        <w:t xml:space="preserve"> </w:t>
      </w:r>
      <w:r>
        <w:t>mendace e</w:t>
      </w:r>
      <w:r>
        <w:rPr>
          <w:spacing w:val="-1"/>
        </w:rPr>
        <w:t xml:space="preserve"> </w:t>
      </w:r>
      <w:r>
        <w:t>falsità negli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ed uso 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</w:t>
      </w:r>
    </w:p>
    <w:p w14:paraId="506007A5" w14:textId="77777777" w:rsidR="004264B8" w:rsidRDefault="000E676F">
      <w:pPr>
        <w:pStyle w:val="Titolo1"/>
        <w:ind w:right="2320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14:paraId="0F12230E" w14:textId="77777777" w:rsidR="004264B8" w:rsidRDefault="004264B8">
      <w:pPr>
        <w:pStyle w:val="Corpotesto"/>
        <w:rPr>
          <w:b/>
        </w:rPr>
      </w:pPr>
    </w:p>
    <w:p w14:paraId="45D788F5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ind w:right="174"/>
        <w:jc w:val="both"/>
        <w:rPr>
          <w:sz w:val="24"/>
        </w:rPr>
      </w:pPr>
      <w:r>
        <w:rPr>
          <w:sz w:val="24"/>
        </w:rPr>
        <w:t>di essere in possesso di tutti i requisiti previsti dalla normativa vigente in materia per poter</w:t>
      </w:r>
      <w:r>
        <w:rPr>
          <w:spacing w:val="1"/>
          <w:sz w:val="24"/>
        </w:rPr>
        <w:t xml:space="preserve"> </w:t>
      </w:r>
      <w:r>
        <w:rPr>
          <w:sz w:val="24"/>
        </w:rPr>
        <w:t>beneficiare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104/92;</w:t>
      </w:r>
    </w:p>
    <w:p w14:paraId="78ADF3AB" w14:textId="77777777" w:rsidR="004264B8" w:rsidRDefault="004264B8">
      <w:pPr>
        <w:pStyle w:val="Corpotesto"/>
        <w:rPr>
          <w:sz w:val="26"/>
        </w:rPr>
      </w:pPr>
    </w:p>
    <w:p w14:paraId="4469F110" w14:textId="77777777" w:rsidR="004264B8" w:rsidRDefault="004264B8">
      <w:pPr>
        <w:pStyle w:val="Corpotesto"/>
        <w:rPr>
          <w:sz w:val="22"/>
        </w:rPr>
      </w:pPr>
    </w:p>
    <w:p w14:paraId="2F51DC17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spacing w:before="1"/>
        <w:jc w:val="both"/>
        <w:rPr>
          <w:sz w:val="24"/>
        </w:rPr>
      </w:pPr>
      <w:r>
        <w:rPr>
          <w:sz w:val="24"/>
        </w:rPr>
        <w:t>che il Verbale della Commissione Medica per l’accertamento dell’handicap integrata ex art.</w:t>
      </w:r>
      <w:r>
        <w:rPr>
          <w:spacing w:val="1"/>
          <w:sz w:val="24"/>
        </w:rPr>
        <w:t xml:space="preserve"> </w:t>
      </w:r>
      <w:r>
        <w:rPr>
          <w:sz w:val="24"/>
        </w:rPr>
        <w:t>4 medesima legge è conforme all’originale in mio possesso e che alla data odierna non ha</w:t>
      </w:r>
      <w:r>
        <w:rPr>
          <w:spacing w:val="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1"/>
          <w:sz w:val="24"/>
        </w:rPr>
        <w:t xml:space="preserve"> </w:t>
      </w:r>
      <w:r>
        <w:rPr>
          <w:sz w:val="24"/>
        </w:rPr>
        <w:t>variazione.</w:t>
      </w:r>
    </w:p>
    <w:p w14:paraId="727519B2" w14:textId="77777777" w:rsidR="004264B8" w:rsidRDefault="004264B8">
      <w:pPr>
        <w:jc w:val="both"/>
        <w:rPr>
          <w:sz w:val="24"/>
        </w:rPr>
        <w:sectPr w:rsidR="004264B8">
          <w:headerReference w:type="default" r:id="rId7"/>
          <w:type w:val="continuous"/>
          <w:pgSz w:w="11910" w:h="16850"/>
          <w:pgMar w:top="1440" w:right="960" w:bottom="280" w:left="1000" w:header="705" w:footer="720" w:gutter="0"/>
          <w:pgNumType w:start="1"/>
          <w:cols w:space="720"/>
        </w:sectPr>
      </w:pPr>
    </w:p>
    <w:p w14:paraId="1167BC7A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spacing w:before="80"/>
        <w:ind w:right="174"/>
        <w:jc w:val="both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nessun</w:t>
      </w:r>
      <w:r>
        <w:rPr>
          <w:spacing w:val="16"/>
          <w:sz w:val="24"/>
        </w:rPr>
        <w:t xml:space="preserve"> </w:t>
      </w:r>
      <w:r>
        <w:rPr>
          <w:sz w:val="24"/>
        </w:rPr>
        <w:t>familiare,</w:t>
      </w:r>
      <w:r>
        <w:rPr>
          <w:spacing w:val="14"/>
          <w:sz w:val="24"/>
        </w:rPr>
        <w:t xml:space="preserve"> </w:t>
      </w:r>
      <w:r>
        <w:rPr>
          <w:sz w:val="24"/>
        </w:rPr>
        <w:t>parente</w:t>
      </w:r>
      <w:r>
        <w:rPr>
          <w:spacing w:val="15"/>
          <w:sz w:val="24"/>
        </w:rPr>
        <w:t xml:space="preserve"> </w:t>
      </w:r>
      <w:r>
        <w:rPr>
          <w:sz w:val="24"/>
        </w:rPr>
        <w:t>ed</w:t>
      </w:r>
      <w:r>
        <w:rPr>
          <w:spacing w:val="15"/>
          <w:sz w:val="24"/>
        </w:rPr>
        <w:t xml:space="preserve"> </w:t>
      </w:r>
      <w:r>
        <w:rPr>
          <w:sz w:val="24"/>
        </w:rPr>
        <w:t>affine</w:t>
      </w:r>
      <w:r>
        <w:rPr>
          <w:spacing w:val="14"/>
          <w:sz w:val="24"/>
        </w:rPr>
        <w:t xml:space="preserve"> </w:t>
      </w:r>
      <w:r>
        <w:rPr>
          <w:sz w:val="24"/>
        </w:rPr>
        <w:t>entro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3°</w:t>
      </w:r>
      <w:r>
        <w:rPr>
          <w:spacing w:val="14"/>
          <w:sz w:val="24"/>
        </w:rPr>
        <w:t xml:space="preserve"> </w:t>
      </w:r>
      <w:r>
        <w:rPr>
          <w:sz w:val="24"/>
        </w:rPr>
        <w:t>grado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parentela,</w:t>
      </w:r>
      <w:r>
        <w:rPr>
          <w:spacing w:val="14"/>
          <w:sz w:val="24"/>
        </w:rPr>
        <w:t xml:space="preserve"> </w:t>
      </w:r>
      <w:r>
        <w:rPr>
          <w:sz w:val="24"/>
        </w:rPr>
        <w:t>lavoratore,</w:t>
      </w:r>
      <w:r>
        <w:rPr>
          <w:spacing w:val="15"/>
          <w:sz w:val="24"/>
        </w:rPr>
        <w:t xml:space="preserve"> </w:t>
      </w:r>
      <w:r>
        <w:rPr>
          <w:sz w:val="24"/>
        </w:rPr>
        <w:t>ha</w:t>
      </w:r>
      <w:r>
        <w:rPr>
          <w:spacing w:val="14"/>
          <w:sz w:val="24"/>
        </w:rPr>
        <w:t xml:space="preserve"> </w:t>
      </w:r>
      <w:r>
        <w:rPr>
          <w:sz w:val="24"/>
        </w:rPr>
        <w:t>chiesto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fruire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permessi</w:t>
      </w:r>
      <w:r>
        <w:rPr>
          <w:spacing w:val="23"/>
          <w:sz w:val="24"/>
        </w:rPr>
        <w:t xml:space="preserve"> </w:t>
      </w:r>
      <w:r>
        <w:rPr>
          <w:sz w:val="24"/>
        </w:rPr>
        <w:t>retribuiti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21"/>
          <w:sz w:val="24"/>
        </w:rPr>
        <w:t xml:space="preserve"> </w:t>
      </w:r>
      <w:r>
        <w:rPr>
          <w:sz w:val="24"/>
        </w:rPr>
        <w:t>legge</w:t>
      </w:r>
      <w:r>
        <w:rPr>
          <w:spacing w:val="22"/>
          <w:sz w:val="24"/>
        </w:rPr>
        <w:t xml:space="preserve"> </w:t>
      </w:r>
      <w:r>
        <w:rPr>
          <w:sz w:val="24"/>
        </w:rPr>
        <w:t>104/92</w:t>
      </w:r>
      <w:r>
        <w:rPr>
          <w:spacing w:val="25"/>
          <w:sz w:val="24"/>
        </w:rPr>
        <w:t xml:space="preserve"> </w:t>
      </w:r>
      <w:r>
        <w:rPr>
          <w:sz w:val="24"/>
        </w:rPr>
        <w:t>art.</w:t>
      </w:r>
      <w:r>
        <w:rPr>
          <w:spacing w:val="22"/>
          <w:sz w:val="24"/>
        </w:rPr>
        <w:t xml:space="preserve"> </w:t>
      </w:r>
      <w:r>
        <w:rPr>
          <w:sz w:val="24"/>
        </w:rPr>
        <w:t>33</w:t>
      </w:r>
      <w:r>
        <w:rPr>
          <w:spacing w:val="23"/>
          <w:sz w:val="24"/>
        </w:rPr>
        <w:t xml:space="preserve"> </w:t>
      </w:r>
      <w:r>
        <w:rPr>
          <w:sz w:val="24"/>
        </w:rPr>
        <w:t>modificato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3"/>
          <w:sz w:val="24"/>
        </w:rPr>
        <w:t xml:space="preserve"> </w:t>
      </w:r>
      <w:r>
        <w:rPr>
          <w:sz w:val="24"/>
        </w:rPr>
        <w:t>legge</w:t>
      </w:r>
      <w:r>
        <w:rPr>
          <w:spacing w:val="21"/>
          <w:sz w:val="24"/>
        </w:rPr>
        <w:t xml:space="preserve"> </w:t>
      </w:r>
      <w:r>
        <w:rPr>
          <w:sz w:val="24"/>
        </w:rPr>
        <w:t>n.</w:t>
      </w:r>
      <w:r>
        <w:rPr>
          <w:spacing w:val="23"/>
          <w:sz w:val="24"/>
        </w:rPr>
        <w:t xml:space="preserve"> </w:t>
      </w:r>
      <w:r>
        <w:rPr>
          <w:sz w:val="24"/>
        </w:rPr>
        <w:t>183/2010,</w:t>
      </w:r>
      <w:r>
        <w:rPr>
          <w:spacing w:val="-58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assistere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_l_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 </w:t>
      </w:r>
      <w:proofErr w:type="spellStart"/>
      <w:r>
        <w:rPr>
          <w:sz w:val="24"/>
        </w:rPr>
        <w:t>medesim</w:t>
      </w:r>
      <w:proofErr w:type="spellEnd"/>
      <w:r>
        <w:rPr>
          <w:sz w:val="24"/>
        </w:rPr>
        <w:t>_.</w:t>
      </w:r>
    </w:p>
    <w:p w14:paraId="53B63CB5" w14:textId="77777777" w:rsidR="004264B8" w:rsidRDefault="004264B8">
      <w:pPr>
        <w:pStyle w:val="Corpotesto"/>
      </w:pPr>
    </w:p>
    <w:p w14:paraId="1143C1ED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jc w:val="both"/>
        <w:rPr>
          <w:sz w:val="24"/>
        </w:rPr>
      </w:pPr>
      <w:r>
        <w:rPr>
          <w:sz w:val="24"/>
        </w:rPr>
        <w:t>Il sottoscritto necessita delle agevolazioni per le necessità legate alla propria situazione di</w:t>
      </w:r>
      <w:r>
        <w:rPr>
          <w:spacing w:val="1"/>
          <w:sz w:val="24"/>
        </w:rPr>
        <w:t xml:space="preserve"> </w:t>
      </w:r>
      <w:r>
        <w:rPr>
          <w:sz w:val="24"/>
        </w:rPr>
        <w:t>disabilita</w:t>
      </w:r>
    </w:p>
    <w:p w14:paraId="6F73503A" w14:textId="77777777" w:rsidR="004264B8" w:rsidRDefault="004264B8">
      <w:pPr>
        <w:pStyle w:val="Corpotesto"/>
      </w:pPr>
    </w:p>
    <w:p w14:paraId="35D9A493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ind w:right="168"/>
        <w:jc w:val="both"/>
        <w:rPr>
          <w:sz w:val="24"/>
        </w:rPr>
      </w:pPr>
      <w:r>
        <w:rPr>
          <w:sz w:val="24"/>
        </w:rPr>
        <w:t>essere consapevole che le agevolazioni sono uno strumento di assistenza del disabile e,</w:t>
      </w:r>
      <w:r>
        <w:rPr>
          <w:spacing w:val="1"/>
          <w:sz w:val="24"/>
        </w:rPr>
        <w:t xml:space="preserve"> </w:t>
      </w:r>
      <w:r>
        <w:rPr>
          <w:sz w:val="24"/>
        </w:rPr>
        <w:t>pertanto, il riconoscimento delle agevolazioni stesse comporta la conferma dell'impegno -</w:t>
      </w:r>
      <w:r>
        <w:rPr>
          <w:spacing w:val="1"/>
          <w:sz w:val="24"/>
        </w:rPr>
        <w:t xml:space="preserve"> </w:t>
      </w:r>
      <w:r>
        <w:rPr>
          <w:sz w:val="24"/>
        </w:rPr>
        <w:t>morale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giuridico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prestare effettivamente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opera</w:t>
      </w:r>
      <w:r>
        <w:rPr>
          <w:spacing w:val="-2"/>
          <w:sz w:val="24"/>
        </w:rPr>
        <w:t xml:space="preserve"> </w:t>
      </w:r>
      <w:r>
        <w:rPr>
          <w:sz w:val="24"/>
        </w:rPr>
        <w:t>di assistenza;</w:t>
      </w:r>
    </w:p>
    <w:p w14:paraId="798B7DA1" w14:textId="77777777" w:rsidR="004264B8" w:rsidRDefault="004264B8">
      <w:pPr>
        <w:pStyle w:val="Corpotesto"/>
      </w:pPr>
    </w:p>
    <w:p w14:paraId="775F8EB5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ind w:right="169"/>
        <w:jc w:val="both"/>
        <w:rPr>
          <w:sz w:val="24"/>
        </w:rPr>
      </w:pPr>
      <w:r>
        <w:rPr>
          <w:sz w:val="24"/>
        </w:rPr>
        <w:t>essere consapevole che la possibilità di fruire delle agevolazioni comporta un onere per</w:t>
      </w:r>
      <w:r>
        <w:rPr>
          <w:spacing w:val="1"/>
          <w:sz w:val="24"/>
        </w:rPr>
        <w:t xml:space="preserve"> </w:t>
      </w:r>
      <w:r>
        <w:rPr>
          <w:sz w:val="24"/>
        </w:rPr>
        <w:t>l'amministrazione e un impegno di spesa pubblica che lo Stato e la collettività sopportano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per l'effettiva tutela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dei disabile</w:t>
      </w:r>
      <w:proofErr w:type="gramEnd"/>
      <w:r>
        <w:rPr>
          <w:sz w:val="24"/>
        </w:rPr>
        <w:t>;</w:t>
      </w:r>
    </w:p>
    <w:p w14:paraId="27F2B476" w14:textId="77777777" w:rsidR="004264B8" w:rsidRDefault="004264B8">
      <w:pPr>
        <w:pStyle w:val="Corpotesto"/>
        <w:spacing w:before="1"/>
      </w:pPr>
    </w:p>
    <w:p w14:paraId="2501CC57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jc w:val="both"/>
        <w:rPr>
          <w:sz w:val="24"/>
        </w:rPr>
      </w:pPr>
      <w:r>
        <w:rPr>
          <w:sz w:val="24"/>
        </w:rPr>
        <w:t>impegnarsi a comunicare tempestivamente ogni variazione della situazione di fatto e di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 consegua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legittimazione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agevolazioni</w:t>
      </w:r>
    </w:p>
    <w:p w14:paraId="5108E54B" w14:textId="77777777" w:rsidR="004264B8" w:rsidRDefault="004264B8">
      <w:pPr>
        <w:pStyle w:val="Corpotesto"/>
      </w:pPr>
    </w:p>
    <w:p w14:paraId="5D515738" w14:textId="77777777" w:rsidR="004264B8" w:rsidRDefault="000E676F">
      <w:pPr>
        <w:pStyle w:val="Corpotesto"/>
        <w:ind w:left="841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allega:</w:t>
      </w:r>
    </w:p>
    <w:p w14:paraId="148BEB8B" w14:textId="77777777" w:rsidR="004264B8" w:rsidRDefault="004264B8">
      <w:pPr>
        <w:pStyle w:val="Corpotesto"/>
      </w:pPr>
    </w:p>
    <w:p w14:paraId="56D7F20F" w14:textId="77777777" w:rsidR="004264B8" w:rsidRDefault="000E676F">
      <w:pPr>
        <w:pStyle w:val="Paragrafoelenco"/>
        <w:numPr>
          <w:ilvl w:val="0"/>
          <w:numId w:val="1"/>
        </w:numPr>
        <w:tabs>
          <w:tab w:val="left" w:pos="854"/>
        </w:tabs>
        <w:ind w:right="459"/>
        <w:rPr>
          <w:b/>
          <w:sz w:val="24"/>
        </w:rPr>
      </w:pPr>
      <w:r>
        <w:rPr>
          <w:sz w:val="24"/>
        </w:rPr>
        <w:t>Copia del Verbale di Visita Medica del riconoscimento quale portatore di handicap grave</w:t>
      </w:r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all’originale;</w:t>
      </w:r>
    </w:p>
    <w:p w14:paraId="356E1CFD" w14:textId="77777777" w:rsidR="004264B8" w:rsidRDefault="000E676F">
      <w:pPr>
        <w:pStyle w:val="Paragrafoelenco"/>
        <w:numPr>
          <w:ilvl w:val="0"/>
          <w:numId w:val="1"/>
        </w:numPr>
        <w:tabs>
          <w:tab w:val="left" w:pos="854"/>
        </w:tabs>
        <w:ind w:right="0" w:hanging="361"/>
        <w:rPr>
          <w:sz w:val="24"/>
        </w:rPr>
      </w:pP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 richiedente;</w:t>
      </w:r>
    </w:p>
    <w:p w14:paraId="5C5AF332" w14:textId="77777777" w:rsidR="004264B8" w:rsidRDefault="004264B8">
      <w:pPr>
        <w:pStyle w:val="Corpotesto"/>
        <w:rPr>
          <w:sz w:val="20"/>
        </w:rPr>
      </w:pPr>
    </w:p>
    <w:p w14:paraId="2830A47A" w14:textId="77777777" w:rsidR="004264B8" w:rsidRDefault="004264B8">
      <w:pPr>
        <w:pStyle w:val="Corpotesto"/>
        <w:rPr>
          <w:sz w:val="20"/>
        </w:rPr>
      </w:pPr>
    </w:p>
    <w:p w14:paraId="6D229198" w14:textId="638CE259" w:rsidR="004264B8" w:rsidRDefault="00045A4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7CCE2" wp14:editId="09C4F237">
                <wp:simplePos x="0" y="0"/>
                <wp:positionH relativeFrom="page">
                  <wp:posOffset>833755</wp:posOffset>
                </wp:positionH>
                <wp:positionV relativeFrom="paragraph">
                  <wp:posOffset>230505</wp:posOffset>
                </wp:positionV>
                <wp:extent cx="1371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2160"/>
                            <a:gd name="T2" fmla="+- 0 3473 131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923566" id="Freeform 3" o:spid="_x0000_s1026" style="position:absolute;margin-left:65.65pt;margin-top:18.15pt;width:1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3PqQIAALwFAAAOAAAAZHJzL2Uyb0RvYy54bWysVNtuEzEQfUfiHyw/gtq9JCQ06qZCLUVI&#10;BSo1fIBje7MrvLaxnWzar2c83qTbAC+IfbDsnfGZM2fGc3m17xTZSedboytanOeUSM2NaPWmot9X&#10;t2fvKfGBacGU0bKij9LTq+XrV5e9XcjSNEYJ6QiAaL/obUWbEOwiyzxvZMf8ubFSg7E2rmMBjm6T&#10;Ccd6QO9UVub5LOuNE9YZLr2HvzfJSJeIX9eSh2917WUgqqLALeDqcF3HNVtessXGMdu0fKDB/oFF&#10;x1oNQY9QNywwsnXtb1Bdy53xpg7n3HSZqeuWS8wBsinyk2weGmYl5gLieHuUyf8/WP51d+9IKyo6&#10;oUSzDkp066SMgpNJVKe3fgFOD/bexfy8vTP8hwdD9sISDx58yLr/YgSgsG0wqMi+dl28CbmSPQr/&#10;eBRe7gPh8LOYzItZDvXhYCvKOdYlY4vDXb714ZM0iMN2dz6ksgnYoehioL4CiLpTUMG3ZyQnxaSY&#10;4DKU+ehWHNzeZGSVk56UEP7UqTw4IdZkOv8zFuiWQkascoQF/DcHhqw5kOZ7PbCGHWHxmeSokzU+&#10;6rMCbgeBAAGcYoZ/8YXYp77pzhDCQf+fdr6jBDp/nbK1LERmMUTckr6iKEX80ZmdXBk0hZPKQZBn&#10;q9JjL7w+ZpXMcCMGgLZJGwwauY4qq81tqxSWVulIZZZfzFAbb1QrojGy8W6zvlaO7Fh80/jFZADs&#10;hZt1Ptww3yQ/NKWcndlqgVEaycTHYR9Yq9IegBSIjv0dWzq9gbURj9DezqQRAiMPNo1xT5T0MD4q&#10;6n9umZOUqM8a3udFMZ3GeYOH6bt5CQc3tqzHFqY5QFU0UOiIuL0OaUZtrWs3DUQqUAdtPsCzqtvY&#10;/8gvsRoOMCJQhmGcxRk0PqPX89Bd/gIAAP//AwBQSwMEFAAGAAgAAAAhACrSO4HeAAAACQEAAA8A&#10;AABkcnMvZG93bnJldi54bWxMj8FOwzAMhu9IvENkJC6IpaPQbaXphBAckCYB2x4ga0xbkThVknXl&#10;7fFOcLJ/+9fvz9V6claMGGLvScF8loFAarzpqVWw373eLkHEpMlo6wkV/GCEdX15UenS+BN94rhN&#10;reAQiqVW0KU0lFLGpkOn48wPSLz78sHpxDK00gR94nBn5V2WFdLpnvhCpwd87rD53h6dgs3qQ75H&#10;XBT7tzDaYXUTX3a4VOr6anp6BJFwSn9mOOMzOtTMdPBHMlFY1vk8Z6uCvODKhvx+wc3hPHgAWVfy&#10;/wf1LwAAAP//AwBQSwECLQAUAAYACAAAACEAtoM4kv4AAADhAQAAEwAAAAAAAAAAAAAAAAAAAAAA&#10;W0NvbnRlbnRfVHlwZXNdLnhtbFBLAQItABQABgAIAAAAIQA4/SH/1gAAAJQBAAALAAAAAAAAAAAA&#10;AAAAAC8BAABfcmVscy8ucmVsc1BLAQItABQABgAIAAAAIQCloL3PqQIAALwFAAAOAAAAAAAAAAAA&#10;AAAAAC4CAABkcnMvZTJvRG9jLnhtbFBLAQItABQABgAIAAAAIQAq0juB3gAAAAkBAAAPAAAAAAAA&#10;AAAAAAAAAAMFAABkcnMvZG93bnJldi54bWxQSwUGAAAAAAQABADzAAAADg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CBCB07" wp14:editId="74B05CFF">
                <wp:simplePos x="0" y="0"/>
                <wp:positionH relativeFrom="page">
                  <wp:posOffset>4758690</wp:posOffset>
                </wp:positionH>
                <wp:positionV relativeFrom="paragraph">
                  <wp:posOffset>230505</wp:posOffset>
                </wp:positionV>
                <wp:extent cx="1905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494 7494"/>
                            <a:gd name="T1" fmla="*/ T0 w 3000"/>
                            <a:gd name="T2" fmla="+- 0 10494 7494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CD16A9" id="Freeform 2" o:spid="_x0000_s1026" style="position:absolute;margin-left:374.7pt;margin-top:18.15pt;width:1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4RqQIAAL0FAAAOAAAAZHJzL2Uyb0RvYy54bWysVNtu2zAMfR+wfxD0uKH1pWm7BHWKoV2H&#10;Ad1WoNkHKLIcG5MlTVLidF8/krZTN0NfhvlBoEzq8PBQ4tX1vtVsp3xorCl4dppypoy0ZWM2Bf+x&#10;ujv5wFmIwpRCW6MK/qQCv16+fXPVuYXKbW11qTwDEBMWnSt4HaNbJEmQtWpFOLVOGXBW1rciwtZv&#10;ktKLDtBbneRpepF01pfOW6lCgL+3vZMvCb+qlIzfqyqoyHTBgVuk1dO6xjVZXonFxgtXN3KgIf6B&#10;RSsaA0kPULciCrb1zV9QbSO9DbaKp9K2ia2qRiqqAarJ0qNqHmvhFNUC4gR3kCn8P1j5bffgWVMW&#10;POfMiBZadOeVQsFZjup0Liwg6NE9eKwvuHsrfwZwJC88uAkQw9bdV1sCithGS4rsK9/iSaiV7Un4&#10;p4Pwah+ZhJ/ZPD1PU+iPBF+WX1JfErEYz8ptiJ+VJRyxuw+xb1sJFoleDtRXAFG1Gjr4/oSl7HI2&#10;n9EytPkQlo1h7xK2SlnHzjD7ADpigSATrCx9DexsjEOwfAIGBWxGiqIeWcu9GWiDxQS+k5SEcjag&#10;QCsgNyoECBCEJb4SC7mPY/szQwoPD+D46nvO4Oqv+3KdiMgMU6DJuoKTFvijtTu1suSKR62DJM9e&#10;baZRdHzKqnfDCUwA96Y3KClynbTW2LtGa2qDNkjlIp1fkDbB6qZEJ7IJfrO+0Z7tBD5q+rAYAHsR&#10;5nyItyLUfRy5+pq93ZqSstRKlJ8GO4pG9zYAaRCdLjje6f4RrG35BPfb236GwMwDo7b+N2cdzI+C&#10;h19b4RVn+ouBBzrPZjMcOLSZnV/msPFTz3rqEUYCVMEjhxuB5k3sh9TW+WZTQ6aMdDD2I7yrqsEH&#10;QPx6VsMGZgTJMMwzHELTPUU9T93lHwAAAP//AwBQSwMEFAAGAAgAAAAhAHE/brndAAAACgEAAA8A&#10;AABkcnMvZG93bnJldi54bWxMj01PwzAMhu9I/IfISFzQlrBuA0rTCU2wExfGDnDzGvdDNE7VZF35&#10;96Rc4OjXj14/zjajbcVAvW8ca7idKxDEhTMNVxoO7y+zexA+IBtsHZOGb/KwyS8vMkyNO/MbDftQ&#10;iVjCPkUNdQhdKqUvarLo564jjrvS9RZDHPtKmh7Psdy2cqHUWlpsOF6osaNtTcXX/mQ1LMrX1WeJ&#10;u+SjfB62uOvwRhFqfX01Pj2CCDSGPxgm/agOeXQ6uhMbL1oNd8uHZUQ1JOsExASo3+Q4JSuQeSb/&#10;v5D/AAAA//8DAFBLAQItABQABgAIAAAAIQC2gziS/gAAAOEBAAATAAAAAAAAAAAAAAAAAAAAAABb&#10;Q29udGVudF9UeXBlc10ueG1sUEsBAi0AFAAGAAgAAAAhADj9If/WAAAAlAEAAAsAAAAAAAAAAAAA&#10;AAAALwEAAF9yZWxzLy5yZWxzUEsBAi0AFAAGAAgAAAAhABi+3hGpAgAAvQUAAA4AAAAAAAAAAAAA&#10;AAAALgIAAGRycy9lMm9Eb2MueG1sUEsBAi0AFAAGAAgAAAAhAHE/brndAAAACgEAAA8AAAAAAAAA&#10;AAAAAAAAAwUAAGRycy9kb3ducmV2LnhtbFBLBQYAAAAABAAEAPMAAAAN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623853AD" w14:textId="77777777" w:rsidR="004264B8" w:rsidRDefault="000E676F">
      <w:pPr>
        <w:pStyle w:val="Corpotesto"/>
        <w:tabs>
          <w:tab w:val="left" w:pos="7926"/>
        </w:tabs>
        <w:spacing w:line="247" w:lineRule="exact"/>
        <w:ind w:left="673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(</w:t>
      </w:r>
      <w:proofErr w:type="gramStart"/>
      <w:r>
        <w:t>Firma )</w:t>
      </w:r>
      <w:proofErr w:type="gramEnd"/>
    </w:p>
    <w:sectPr w:rsidR="004264B8">
      <w:pgSz w:w="11910" w:h="16850"/>
      <w:pgMar w:top="1440" w:right="960" w:bottom="280" w:left="100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90D41" w14:textId="77777777" w:rsidR="00C402CD" w:rsidRDefault="000E676F">
      <w:r>
        <w:separator/>
      </w:r>
    </w:p>
  </w:endnote>
  <w:endnote w:type="continuationSeparator" w:id="0">
    <w:p w14:paraId="1E468D54" w14:textId="77777777" w:rsidR="00C402CD" w:rsidRDefault="000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859D" w14:textId="77777777" w:rsidR="00C402CD" w:rsidRDefault="000E676F">
      <w:r>
        <w:separator/>
      </w:r>
    </w:p>
  </w:footnote>
  <w:footnote w:type="continuationSeparator" w:id="0">
    <w:p w14:paraId="2AE65F2E" w14:textId="77777777" w:rsidR="00C402CD" w:rsidRDefault="000E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68BB" w14:textId="7F90FAAB" w:rsidR="004264B8" w:rsidRDefault="00045A4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8982F" wp14:editId="314001C7">
              <wp:simplePos x="0" y="0"/>
              <wp:positionH relativeFrom="page">
                <wp:posOffset>706755</wp:posOffset>
              </wp:positionH>
              <wp:positionV relativeFrom="page">
                <wp:posOffset>448310</wp:posOffset>
              </wp:positionV>
              <wp:extent cx="525399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9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3411A" w14:textId="24F07FE4" w:rsidR="004264B8" w:rsidRDefault="004264B8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92898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3pt;width:413.7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jl5wEAALYDAAAOAAAAZHJzL2Uyb0RvYy54bWysU9tu2zAMfR+wfxD0vjhJ0W0x4hRdiw4D&#10;ugvQ7gNkWbKFWaJGKbGzrx8lx1m3vhV7EWiSOjrnkN5ejbZnB4XBgKv4arHkTDkJjXFtxb8/3r15&#10;z1mIwjWiB6cqflSBX+1ev9oOvlRr6KBvFDICcaEcfMW7GH1ZFEF2yoqwAK8cFTWgFZE+sS0aFAOh&#10;275YL5dviwGw8QhShUDZ26nIdxlfayXjV62DiqyvOHGL+cR81uksdltRtih8Z+SJhngBCyuMo0fP&#10;ULciCrZH8wzKGokQQMeFBFuA1kaqrIHUrJb/qHnohFdZC5kT/Nmm8P9g5ZfDN2Smodlx5oSlET2q&#10;MbIPMLJVcmfwoaSmB09tcaR06kxKg78H+SMwBzedcK26RoShU6Ihdvlm8eTqhBMSSD18hoaeEfsI&#10;GWjUaBMgmcEInaZ0PE8mUZGUvFxfXmw2VJJUW11s3i3z6ApRzrc9hvhRgWUpqDjS5DO6ONyHSDqo&#10;dW5Jjzm4M32fp9+7vxLUmDKZfSI8UY9jPZ7cqKE5kg6EaZlo+SnoAH9xNtAiVTz83AtUnPWfHHmR&#10;tm4OcA7qORBO0tWKR86m8CZO27n3aNqOkCe3HVyTX9pkKcnYicWJJy1HVnha5LR9T79z15/fbfcb&#10;AAD//wMAUEsDBBQABgAIAAAAIQBkLEG/3gAAAAkBAAAPAAAAZHJzL2Rvd25yZXYueG1sTI/BTsMw&#10;DIbvSLxDZCRuLO0mdVtpOk0ITkiIrhw4po3XRmuc0mRbeXvMCW7+5U+/Pxe72Q3iglOwnhSkiwQE&#10;UuuNpU7BR/3ysAERoiajB0+o4BsD7Mrbm0Lnxl+pwsshdoJLKORaQR/jmEsZ2h6dDgs/IvHu6Cen&#10;I8epk2bSVy53g1wmSSadtsQXej3iU4/t6XB2CvafVD3br7fmvTpWtq63Cb1mJ6Xu7+b9I4iIc/yD&#10;4Vef1aFkp8afyQQxcE7TFaMK1kkGgoHtarMG0fCwzECWhfz/QfkDAAD//wMAUEsBAi0AFAAGAAgA&#10;AAAhALaDOJL+AAAA4QEAABMAAAAAAAAAAAAAAAAAAAAAAFtDb250ZW50X1R5cGVzXS54bWxQSwEC&#10;LQAUAAYACAAAACEAOP0h/9YAAACUAQAACwAAAAAAAAAAAAAAAAAvAQAAX3JlbHMvLnJlbHNQSwEC&#10;LQAUAAYACAAAACEAgYK45ecBAAC2AwAADgAAAAAAAAAAAAAAAAAuAgAAZHJzL2Uyb0RvYy54bWxQ&#10;SwECLQAUAAYACAAAACEAZCxBv94AAAAJAQAADwAAAAAAAAAAAAAAAABBBAAAZHJzL2Rvd25yZXYu&#10;eG1sUEsFBgAAAAAEAAQA8wAAAEwFAAAAAA==&#10;" filled="f" stroked="f">
              <v:textbox inset="0,0,0,0">
                <w:txbxContent>
                  <w:p w14:paraId="5563411A" w14:textId="24F07FE4" w:rsidR="004264B8" w:rsidRDefault="004264B8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121E5"/>
    <w:multiLevelType w:val="hybridMultilevel"/>
    <w:tmpl w:val="1CE04360"/>
    <w:lvl w:ilvl="0" w:tplc="341A4884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6007EFA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A0D6BB62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39200FC8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 w:tplc="D4D2230C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F0EEA15C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F647BCA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55645D06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4852D886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B73F62"/>
    <w:multiLevelType w:val="hybridMultilevel"/>
    <w:tmpl w:val="AA82B14E"/>
    <w:lvl w:ilvl="0" w:tplc="AC8015D0">
      <w:start w:val="1"/>
      <w:numFmt w:val="decimal"/>
      <w:lvlText w:val="%1."/>
      <w:lvlJc w:val="left"/>
      <w:pPr>
        <w:ind w:left="853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33F230F8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1982E742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9574EC9E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 w:tplc="177A1464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B3F07A98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BA5855EC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BEFEC444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05B0A70A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B8"/>
    <w:rsid w:val="00045A41"/>
    <w:rsid w:val="000E676F"/>
    <w:rsid w:val="00293D02"/>
    <w:rsid w:val="004264B8"/>
    <w:rsid w:val="00821CD3"/>
    <w:rsid w:val="0088761E"/>
    <w:rsid w:val="00C4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9766F6"/>
  <w15:docId w15:val="{81B020DF-AA51-4D19-B1BC-4A0547A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8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3" w:right="1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E6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76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67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76F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821CD3"/>
    <w:pPr>
      <w:spacing w:before="47"/>
      <w:ind w:left="1129" w:right="1169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21CD3"/>
    <w:rPr>
      <w:rFonts w:ascii="Times New Roman" w:eastAsia="Times New Roman" w:hAnsi="Times New Roman" w:cs="Times New Roman"/>
      <w:b/>
      <w:b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Preside</cp:lastModifiedBy>
  <cp:revision>6</cp:revision>
  <dcterms:created xsi:type="dcterms:W3CDTF">2023-09-18T15:40:00Z</dcterms:created>
  <dcterms:modified xsi:type="dcterms:W3CDTF">2024-09-30T08:47:00Z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2023-09-18T00:00:00Z</vt:filetime>
  </property>
</Properties>
</file>